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D54139" w:rsidRPr="00D54139" w14:paraId="6A9F801E" w14:textId="77777777" w:rsidTr="004D17D2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7DA3E93" w14:textId="77777777" w:rsidR="00D54139" w:rsidRPr="00D54139" w:rsidRDefault="00D54139" w:rsidP="00D54139">
            <w:pPr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40"/>
                <w:szCs w:val="40"/>
              </w:rPr>
              <w:t>小豆</w:t>
            </w:r>
            <w:r w:rsidRPr="00070A09">
              <w:rPr>
                <w:rFonts w:hAnsi="ＭＳ 明朝" w:hint="eastAsia"/>
                <w:sz w:val="40"/>
                <w:szCs w:val="40"/>
              </w:rPr>
              <w:t>色彩</w:t>
            </w:r>
            <w:r>
              <w:rPr>
                <w:rFonts w:hAnsi="ＭＳ 明朝" w:hint="eastAsia"/>
                <w:sz w:val="40"/>
                <w:szCs w:val="40"/>
              </w:rPr>
              <w:t>選別</w:t>
            </w:r>
            <w:r w:rsidR="00931A00">
              <w:rPr>
                <w:rFonts w:hAnsi="ＭＳ 明朝" w:hint="eastAsia"/>
                <w:sz w:val="40"/>
                <w:szCs w:val="40"/>
              </w:rPr>
              <w:t>等出荷調整</w:t>
            </w:r>
            <w:r w:rsidRPr="00070A09">
              <w:rPr>
                <w:rFonts w:hAnsi="ＭＳ 明朝" w:hint="eastAsia"/>
                <w:sz w:val="40"/>
                <w:szCs w:val="40"/>
              </w:rPr>
              <w:t xml:space="preserve"> 利用申込書</w:t>
            </w:r>
          </w:p>
        </w:tc>
      </w:tr>
    </w:tbl>
    <w:p w14:paraId="0402DC43" w14:textId="77777777" w:rsidR="00D54139" w:rsidRPr="00D54139" w:rsidRDefault="00D54139" w:rsidP="00D54139">
      <w:pPr>
        <w:rPr>
          <w:rFonts w:hAnsi="ＭＳ 明朝"/>
          <w:sz w:val="18"/>
          <w:szCs w:val="18"/>
          <w:u w:val="single"/>
        </w:rPr>
      </w:pPr>
    </w:p>
    <w:tbl>
      <w:tblPr>
        <w:tblStyle w:val="3"/>
        <w:tblpPr w:leftFromText="142" w:rightFromText="142" w:vertAnchor="text" w:horzAnchor="margin" w:tblpXSpec="right" w:tblpY="-64"/>
        <w:tblW w:w="3340" w:type="dxa"/>
        <w:tblLook w:val="04A0" w:firstRow="1" w:lastRow="0" w:firstColumn="1" w:lastColumn="0" w:noHBand="0" w:noVBand="1"/>
      </w:tblPr>
      <w:tblGrid>
        <w:gridCol w:w="3340"/>
      </w:tblGrid>
      <w:tr w:rsidR="00D54139" w:rsidRPr="00D54139" w14:paraId="3B04B321" w14:textId="77777777" w:rsidTr="00BD5961">
        <w:trPr>
          <w:trHeight w:val="561"/>
        </w:trPr>
        <w:tc>
          <w:tcPr>
            <w:tcW w:w="3340" w:type="dxa"/>
          </w:tcPr>
          <w:p w14:paraId="7CC8B640" w14:textId="047FDDC8" w:rsidR="00D54139" w:rsidRPr="00D54139" w:rsidRDefault="00D54139" w:rsidP="00D54139">
            <w:pPr>
              <w:rPr>
                <w:rFonts w:hAnsi="ＭＳ 明朝"/>
                <w:sz w:val="28"/>
                <w:szCs w:val="28"/>
              </w:rPr>
            </w:pPr>
            <w:r w:rsidRPr="00D54139">
              <w:rPr>
                <w:rFonts w:hAnsi="ＭＳ 明朝" w:hint="eastAsia"/>
                <w:sz w:val="28"/>
                <w:szCs w:val="28"/>
              </w:rPr>
              <w:t>受付番号：</w:t>
            </w:r>
            <w:r w:rsidR="00BD5961">
              <w:rPr>
                <w:rFonts w:hAnsi="ＭＳ 明朝" w:hint="eastAsia"/>
                <w:sz w:val="28"/>
                <w:szCs w:val="28"/>
              </w:rPr>
              <w:t>20</w:t>
            </w:r>
            <w:r w:rsidR="00603CCD">
              <w:rPr>
                <w:rFonts w:hAnsi="ＭＳ 明朝" w:hint="eastAsia"/>
                <w:sz w:val="28"/>
                <w:szCs w:val="28"/>
              </w:rPr>
              <w:t>2</w:t>
            </w:r>
            <w:r w:rsidR="00435314">
              <w:rPr>
                <w:rFonts w:hAnsi="ＭＳ 明朝" w:hint="eastAsia"/>
                <w:sz w:val="28"/>
                <w:szCs w:val="28"/>
              </w:rPr>
              <w:t>5</w:t>
            </w:r>
            <w:r w:rsidRPr="00D54139">
              <w:rPr>
                <w:rFonts w:hAnsi="ＭＳ 明朝" w:hint="eastAsia"/>
                <w:sz w:val="28"/>
                <w:szCs w:val="28"/>
              </w:rPr>
              <w:t>－</w:t>
            </w:r>
          </w:p>
        </w:tc>
      </w:tr>
    </w:tbl>
    <w:p w14:paraId="3E58D8D2" w14:textId="77777777" w:rsidR="00D54139" w:rsidRPr="00D54139" w:rsidRDefault="00D54139" w:rsidP="00D54139">
      <w:pPr>
        <w:rPr>
          <w:rFonts w:hAnsi="ＭＳ 明朝"/>
          <w:sz w:val="28"/>
          <w:szCs w:val="28"/>
          <w:u w:val="single"/>
        </w:rPr>
      </w:pPr>
      <w:r w:rsidRPr="00D54139">
        <w:rPr>
          <w:rFonts w:hAnsi="ＭＳ 明朝" w:hint="eastAsia"/>
          <w:sz w:val="28"/>
          <w:szCs w:val="28"/>
          <w:u w:val="single"/>
        </w:rPr>
        <w:t>農事組合法人 河原林　様</w:t>
      </w:r>
    </w:p>
    <w:p w14:paraId="7182D657" w14:textId="77777777" w:rsidR="00D54139" w:rsidRPr="00D54139" w:rsidRDefault="00D54139" w:rsidP="00744521">
      <w:pPr>
        <w:spacing w:line="220" w:lineRule="exact"/>
        <w:rPr>
          <w:rFonts w:hAnsi="ＭＳ 明朝"/>
          <w:sz w:val="18"/>
          <w:szCs w:val="18"/>
        </w:rPr>
      </w:pPr>
    </w:p>
    <w:p w14:paraId="4365B095" w14:textId="77777777" w:rsidR="00D54139" w:rsidRPr="00D54139" w:rsidRDefault="00D54139" w:rsidP="00D54139">
      <w:pPr>
        <w:rPr>
          <w:rFonts w:hAnsi="ＭＳ 明朝"/>
          <w:sz w:val="24"/>
          <w:szCs w:val="24"/>
          <w:u w:val="single"/>
        </w:rPr>
      </w:pPr>
      <w:r w:rsidRPr="00D54139">
        <w:rPr>
          <w:rFonts w:hAnsi="ＭＳ 明朝" w:hint="eastAsia"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下記太枠欄に必要項目を記入して下さい。</w:t>
      </w:r>
    </w:p>
    <w:p w14:paraId="2F340A0A" w14:textId="4AB3BB76" w:rsidR="00D54139" w:rsidRPr="00D54139" w:rsidRDefault="00D54139" w:rsidP="00D54139">
      <w:pPr>
        <w:rPr>
          <w:rFonts w:hAnsi="ＭＳ 明朝"/>
          <w:b/>
          <w:sz w:val="24"/>
          <w:szCs w:val="24"/>
          <w:u w:val="single"/>
        </w:rPr>
      </w:pPr>
      <w:r w:rsidRPr="00D54139">
        <w:rPr>
          <w:rFonts w:hAnsi="ＭＳ 明朝" w:hint="eastAsia"/>
          <w:b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提出先は、法人事務所までお願します。</w:t>
      </w:r>
    </w:p>
    <w:tbl>
      <w:tblPr>
        <w:tblStyle w:val="3"/>
        <w:tblW w:w="8790" w:type="dxa"/>
        <w:tblLook w:val="04A0" w:firstRow="1" w:lastRow="0" w:firstColumn="1" w:lastColumn="0" w:noHBand="0" w:noVBand="1"/>
      </w:tblPr>
      <w:tblGrid>
        <w:gridCol w:w="1650"/>
        <w:gridCol w:w="4620"/>
        <w:gridCol w:w="2520"/>
      </w:tblGrid>
      <w:tr w:rsidR="00D54139" w:rsidRPr="00D54139" w14:paraId="291CC35F" w14:textId="77777777" w:rsidTr="003645BE">
        <w:trPr>
          <w:trHeight w:val="502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71E72A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620" w:type="dxa"/>
            <w:tcBorders>
              <w:top w:val="single" w:sz="24" w:space="0" w:color="auto"/>
            </w:tcBorders>
            <w:vAlign w:val="center"/>
          </w:tcPr>
          <w:p w14:paraId="7EBE25AC" w14:textId="6A7DA0D7" w:rsidR="00D54139" w:rsidRPr="00D54139" w:rsidRDefault="00BD5961" w:rsidP="00D5413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２０</w:t>
            </w:r>
            <w:r w:rsidR="00603CCD">
              <w:rPr>
                <w:rFonts w:hAnsi="ＭＳ 明朝" w:hint="eastAsia"/>
                <w:sz w:val="24"/>
                <w:szCs w:val="24"/>
              </w:rPr>
              <w:t>２</w:t>
            </w:r>
            <w:r w:rsidR="009E7B9F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年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月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B83B95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※受付日</w:t>
            </w:r>
          </w:p>
          <w:p w14:paraId="39D2A5F6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毎週月・水・金曜日</w:t>
            </w:r>
          </w:p>
          <w:p w14:paraId="6135983F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</w:p>
          <w:p w14:paraId="601E8678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※受付時間</w:t>
            </w:r>
          </w:p>
          <w:p w14:paraId="0E19A4C7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午前9時00分～</w:t>
            </w:r>
          </w:p>
          <w:p w14:paraId="08D33173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午後3時00分まで</w:t>
            </w:r>
          </w:p>
        </w:tc>
      </w:tr>
      <w:tr w:rsidR="00D54139" w:rsidRPr="00D54139" w14:paraId="76D812E4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4F7FEF00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20" w:type="dxa"/>
            <w:vAlign w:val="center"/>
          </w:tcPr>
          <w:p w14:paraId="7A00A485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5B4742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54139" w:rsidRPr="00D54139" w14:paraId="4733F33F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5A59AD29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20" w:type="dxa"/>
            <w:vAlign w:val="center"/>
          </w:tcPr>
          <w:p w14:paraId="3D54F34F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7F06E960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  <w:tr w:rsidR="00D54139" w:rsidRPr="00D54139" w14:paraId="6E3162A5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079CF7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20" w:type="dxa"/>
            <w:tcBorders>
              <w:bottom w:val="single" w:sz="24" w:space="0" w:color="auto"/>
            </w:tcBorders>
            <w:vAlign w:val="center"/>
          </w:tcPr>
          <w:p w14:paraId="521D8AD8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264558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</w:tbl>
    <w:p w14:paraId="77A24EE5" w14:textId="77777777" w:rsidR="006E34AF" w:rsidRDefault="006E34AF" w:rsidP="00D2598C">
      <w:pPr>
        <w:spacing w:line="240" w:lineRule="exact"/>
        <w:rPr>
          <w:rFonts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85"/>
        <w:gridCol w:w="1785"/>
        <w:gridCol w:w="1785"/>
        <w:gridCol w:w="1785"/>
      </w:tblGrid>
      <w:tr w:rsidR="000B04FF" w:rsidRPr="00070A09" w14:paraId="1C0023E5" w14:textId="77777777" w:rsidTr="003645BE"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8B9AA3E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714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C4DA85" w14:textId="77777777" w:rsidR="000B04FF" w:rsidRPr="00070A09" w:rsidRDefault="002A7E91" w:rsidP="00C84D4F">
            <w:pPr>
              <w:ind w:leftChars="-22" w:left="2" w:hangingChars="20" w:hanging="48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唐箕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選粒選別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クリーナー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色彩選別</w:t>
            </w:r>
          </w:p>
        </w:tc>
      </w:tr>
      <w:tr w:rsidR="000B04FF" w:rsidRPr="00070A09" w14:paraId="199EDF5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C6DBA2B" w14:textId="77777777" w:rsidR="000B04FF" w:rsidRDefault="005A65F3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88BE362" w14:textId="77777777" w:rsidR="000B04FF" w:rsidRPr="002A7E91" w:rsidRDefault="00D80C05" w:rsidP="00D80C05">
            <w:pPr>
              <w:ind w:leftChars="-22" w:left="2" w:hangingChars="20" w:hanging="48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乾燥済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唐箕済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／</w:t>
            </w: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機械刈取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手取り</w:t>
            </w:r>
          </w:p>
        </w:tc>
      </w:tr>
      <w:tr w:rsidR="000B04FF" w:rsidRPr="00AA7400" w14:paraId="06010C4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EA39E2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品種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ABB7EEC" w14:textId="72DD1B82" w:rsidR="000B04FF" w:rsidRPr="00070A09" w:rsidRDefault="00AA7400" w:rsidP="002B7486">
            <w:pPr>
              <w:ind w:leftChars="-22" w:left="2" w:hangingChars="20" w:hanging="4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京都大納言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E6DD8">
              <w:rPr>
                <w:rFonts w:hAnsi="ＭＳ 明朝" w:hint="eastAsia"/>
                <w:sz w:val="24"/>
                <w:szCs w:val="24"/>
              </w:rPr>
              <w:t>採種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小倉大納言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</w:p>
        </w:tc>
      </w:tr>
      <w:tr w:rsidR="000B04FF" w:rsidRPr="00070A09" w14:paraId="47806CFA" w14:textId="77777777" w:rsidTr="00692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59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14028CC" w14:textId="77777777" w:rsidR="000B04FF" w:rsidRPr="00070A09" w:rsidRDefault="004D03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持</w:t>
            </w:r>
            <w:r w:rsidR="000B04FF">
              <w:rPr>
                <w:rFonts w:hAnsi="ＭＳ 明朝" w:hint="eastAsia"/>
                <w:sz w:val="24"/>
                <w:szCs w:val="24"/>
              </w:rPr>
              <w:t>込み数量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A1EBC" w14:textId="77777777" w:rsidR="0069213B" w:rsidRPr="00931A00" w:rsidRDefault="002B7486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cs="ＭＳ 明朝" w:hint="eastAsia"/>
                <w:sz w:val="24"/>
                <w:szCs w:val="24"/>
              </w:rPr>
              <w:t>紙</w:t>
            </w:r>
            <w:r w:rsidR="000B04FF" w:rsidRPr="0069213B">
              <w:rPr>
                <w:rFonts w:hAnsi="ＭＳ 明朝" w:cs="ＭＳ 明朝" w:hint="eastAsia"/>
                <w:sz w:val="24"/>
                <w:szCs w:val="24"/>
              </w:rPr>
              <w:t>袋（</w:t>
            </w:r>
            <w:r w:rsidRPr="0069213B">
              <w:rPr>
                <w:rFonts w:hAnsi="ＭＳ 明朝" w:hint="eastAsia"/>
                <w:sz w:val="24"/>
                <w:szCs w:val="24"/>
              </w:rPr>
              <w:t>3</w:t>
            </w:r>
            <w:r w:rsidR="000B04FF" w:rsidRPr="0069213B">
              <w:rPr>
                <w:rFonts w:hAnsi="ＭＳ 明朝" w:hint="eastAsia"/>
                <w:sz w:val="24"/>
                <w:szCs w:val="24"/>
              </w:rPr>
              <w:t>0kg）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1329D942" w14:textId="77777777" w:rsidR="0069213B" w:rsidRPr="00931A00" w:rsidRDefault="000B04FF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sz w:val="24"/>
                <w:szCs w:val="24"/>
              </w:rPr>
              <w:t>フレコン</w:t>
            </w:r>
          </w:p>
        </w:tc>
      </w:tr>
      <w:tr w:rsidR="000B04FF" w:rsidRPr="00070A09" w14:paraId="139A6A6C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65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E18EE9" w14:textId="77777777" w:rsidR="000B04FF" w:rsidRPr="00070A09" w:rsidRDefault="000B04FF" w:rsidP="00C84D4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343D2F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B1C2B48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K</w:t>
            </w:r>
            <w:r>
              <w:rPr>
                <w:rFonts w:hAnsi="ＭＳ 明朝" w:hint="eastAsia"/>
                <w:sz w:val="24"/>
                <w:szCs w:val="24"/>
              </w:rPr>
              <w:t>g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2B56910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48C40B1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kg</w:t>
            </w:r>
          </w:p>
        </w:tc>
      </w:tr>
    </w:tbl>
    <w:p w14:paraId="25F16A79" w14:textId="77777777" w:rsidR="00931A00" w:rsidRPr="005F3443" w:rsidRDefault="00033E9E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E0B5C" wp14:editId="5DA6808B">
                <wp:simplePos x="0" y="0"/>
                <wp:positionH relativeFrom="column">
                  <wp:posOffset>3003467</wp:posOffset>
                </wp:positionH>
                <wp:positionV relativeFrom="paragraph">
                  <wp:posOffset>31253</wp:posOffset>
                </wp:positionV>
                <wp:extent cx="2655736" cy="130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6" cy="1303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4020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7"/>
                              <w:gridCol w:w="1355"/>
                              <w:gridCol w:w="1348"/>
                            </w:tblGrid>
                            <w:tr w:rsidR="00007F58" w:rsidRPr="005F3443" w14:paraId="154017F4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8E85CE2" w14:textId="77777777" w:rsidR="00007F58" w:rsidRPr="005F3443" w:rsidRDefault="00007F58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利用料金（１㎏当り）</w:t>
                                  </w:r>
                                </w:p>
                              </w:tc>
                            </w:tr>
                            <w:tr w:rsidR="00007F58" w:rsidRPr="005F3443" w14:paraId="3241026A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E3BAEA" w14:textId="77777777" w:rsidR="00007F58" w:rsidRPr="005F3443" w:rsidRDefault="00007F58" w:rsidP="003A0B5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868396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合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87316DE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</w:tr>
                            <w:tr w:rsidR="00007F58" w:rsidRPr="005F3443" w14:paraId="5D6E2E57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66617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spacing w:val="330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唐</w:t>
                                  </w: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箕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874212" w14:textId="77777777" w:rsidR="00007F58" w:rsidRPr="005F3443" w:rsidRDefault="003A0B51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AFE6B7C" w14:textId="00CABD9A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58160BAC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F4A595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粒選選</w:t>
                                  </w: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812722" w14:textId="2C9F0CDB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52.8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FC733AB" w14:textId="41B47121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62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42465F4D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CABC8B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クリ－ナー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CB01263" w14:textId="5D9EA9DC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18.7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9BE3D66" w14:textId="35917D92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24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201B4C4D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C2E05F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色彩選</w:t>
                                  </w: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26565B" w14:textId="7566FA04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86.9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CCBC397" w14:textId="585D47A5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98</w:t>
                                  </w:r>
                                  <w:r w:rsidR="00007F58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24AF4A6" w14:textId="77777777" w:rsidR="00931A00" w:rsidRPr="00D80878" w:rsidRDefault="00931A00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E0B5C" id="正方形/長方形 1" o:spid="_x0000_s1026" style="position:absolute;left:0;text-align:left;margin-left:236.5pt;margin-top:2.45pt;width:209.1pt;height:10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4"/>
                        <w:tblW w:w="4020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7"/>
                        <w:gridCol w:w="1355"/>
                        <w:gridCol w:w="1348"/>
                      </w:tblGrid>
                      <w:tr w:rsidR="00007F58" w:rsidRPr="005F3443" w14:paraId="154017F4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48E85CE2" w14:textId="77777777" w:rsidR="00007F58" w:rsidRPr="005F3443" w:rsidRDefault="00007F58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利用料金（１㎏当り）</w:t>
                            </w:r>
                          </w:p>
                        </w:tc>
                      </w:tr>
                      <w:tr w:rsidR="00007F58" w:rsidRPr="005F3443" w14:paraId="3241026A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6E3BAEA" w14:textId="77777777" w:rsidR="00007F58" w:rsidRPr="005F3443" w:rsidRDefault="00007F58" w:rsidP="003A0B5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868396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合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87316DE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組合員以外</w:t>
                            </w:r>
                          </w:p>
                        </w:tc>
                      </w:tr>
                      <w:tr w:rsidR="00007F58" w:rsidRPr="005F3443" w14:paraId="5D6E2E57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66617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spacing w:val="330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唐</w:t>
                            </w: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箕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874212" w14:textId="77777777" w:rsidR="00007F58" w:rsidRPr="005F3443" w:rsidRDefault="003A0B51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5円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AFE6B7C" w14:textId="00CABD9A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58160BAC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F4A595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粒選選</w:t>
                            </w: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812722" w14:textId="2C9F0CDB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52.8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FC733AB" w14:textId="41B47121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62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42465F4D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CABC8B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クリ－ナー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CB01263" w14:textId="5D9EA9DC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18.7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9BE3D66" w14:textId="35917D92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24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201B4C4D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C2E05F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色彩選</w:t>
                            </w: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26565B" w14:textId="7566FA04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86.9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CCBC397" w14:textId="585D47A5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98</w:t>
                            </w:r>
                            <w:r w:rsidR="00007F58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24AF4A6" w14:textId="77777777" w:rsidR="00931A00" w:rsidRPr="00D80878" w:rsidRDefault="00931A00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1A00" w:rsidRPr="005F3443">
        <w:rPr>
          <w:rFonts w:hAnsi="ＭＳ 明朝" w:hint="eastAsia"/>
          <w:sz w:val="22"/>
          <w:szCs w:val="24"/>
        </w:rPr>
        <w:t>◆</w:t>
      </w:r>
      <w:r w:rsidR="00931A00" w:rsidRPr="005F3443">
        <w:rPr>
          <w:rFonts w:hAnsi="ＭＳ 明朝" w:hint="eastAsia"/>
          <w:spacing w:val="-10"/>
          <w:sz w:val="22"/>
          <w:szCs w:val="24"/>
        </w:rPr>
        <w:t>持ち込み袋数は、１回１袋以上とします。</w:t>
      </w:r>
    </w:p>
    <w:p w14:paraId="398E65DB" w14:textId="77777777" w:rsidR="00931A00" w:rsidRPr="005F3443" w:rsidRDefault="00931A00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利用料金（税込）は右記表の通りです。</w:t>
      </w:r>
    </w:p>
    <w:p w14:paraId="26E6661A" w14:textId="77777777" w:rsidR="005F3443" w:rsidRDefault="00931A00" w:rsidP="005F3443">
      <w:pPr>
        <w:spacing w:line="260" w:lineRule="exact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利用料の支払い方法は、請求書発行後振り込み又</w:t>
      </w:r>
    </w:p>
    <w:p w14:paraId="6FE7C604" w14:textId="77777777" w:rsidR="00931A00" w:rsidRPr="005F3443" w:rsidRDefault="005F3443" w:rsidP="005F3443">
      <w:pPr>
        <w:spacing w:line="26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は現金と致します。</w:t>
      </w:r>
    </w:p>
    <w:p w14:paraId="29A467BD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選別作業中、著しく品質に影響があると思える時</w:t>
      </w:r>
    </w:p>
    <w:p w14:paraId="232C80DF" w14:textId="77777777" w:rsidR="00931A00" w:rsidRPr="005F3443" w:rsidRDefault="005F3443" w:rsidP="005F3443">
      <w:pPr>
        <w:spacing w:line="260" w:lineRule="exact"/>
        <w:ind w:left="150" w:hangingChars="75" w:hanging="150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は、速やかに連絡をいたします。</w:t>
      </w:r>
    </w:p>
    <w:p w14:paraId="7D58C23A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色彩選別機の高精度選別能力を発揮、維持する為、</w:t>
      </w:r>
    </w:p>
    <w:p w14:paraId="51201565" w14:textId="77777777" w:rsidR="005F3443" w:rsidRDefault="005F3443" w:rsidP="005F3443">
      <w:pPr>
        <w:spacing w:line="260" w:lineRule="exact"/>
        <w:ind w:left="150" w:hangingChars="75" w:hanging="150"/>
        <w:rPr>
          <w:rFonts w:hAnsi="ＭＳ 明朝"/>
          <w:spacing w:val="-10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異物の混入により選別能力の低下や機械に故障が</w:t>
      </w:r>
    </w:p>
    <w:p w14:paraId="56E193F0" w14:textId="77777777" w:rsidR="00931A00" w:rsidRPr="005F3443" w:rsidRDefault="008F22FF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E3035" wp14:editId="6AAC47AE">
                <wp:simplePos x="0" y="0"/>
                <wp:positionH relativeFrom="column">
                  <wp:posOffset>3671377</wp:posOffset>
                </wp:positionH>
                <wp:positionV relativeFrom="paragraph">
                  <wp:posOffset>109883</wp:posOffset>
                </wp:positionV>
                <wp:extent cx="1995777" cy="89054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8905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977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1134"/>
                            </w:tblGrid>
                            <w:tr w:rsidR="008F22FF" w:rsidRPr="005F3443" w14:paraId="36840C74" w14:textId="77777777" w:rsidTr="008F22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EC8557B" w14:textId="77777777" w:rsidR="008F22FF" w:rsidRPr="00744521" w:rsidRDefault="008F22FF" w:rsidP="008F22FF">
                                  <w:pPr>
                                    <w:spacing w:line="240" w:lineRule="exact"/>
                                    <w:ind w:rightChars="100" w:right="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出荷</w:t>
                                  </w:r>
                                  <w:r w:rsid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用</w:t>
                                  </w: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紙袋使用数</w:t>
                                  </w:r>
                                </w:p>
                              </w:tc>
                            </w:tr>
                            <w:tr w:rsidR="008F22FF" w:rsidRPr="005F3443" w14:paraId="46E8CAEE" w14:textId="77777777" w:rsidTr="008F22FF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DE7D8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紙袋持込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C829782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8FB2C8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8F22FF" w:rsidRPr="005F3443" w14:paraId="69DDEE7F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BDDEA8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法人</w:t>
                                  </w:r>
                                  <w:r w:rsidR="006411E2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汎用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3B6D5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－枚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55A077D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8F22FF" w:rsidRPr="005F3443" w14:paraId="6477DCF0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135EC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C2877B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85D636" w14:textId="77777777" w:rsidR="008F22FF" w:rsidRPr="006411E2" w:rsidRDefault="006411E2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46</w:t>
                                  </w: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円/1</w:t>
                                  </w:r>
                                  <w:r w:rsidR="008F22FF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</w:tbl>
                          <w:p w14:paraId="6563BED3" w14:textId="77777777" w:rsidR="008F22FF" w:rsidRPr="00D80878" w:rsidRDefault="008F22FF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3035" id="正方形/長方形 5" o:spid="_x0000_s1027" style="position:absolute;left:0;text-align:left;margin-left:289.1pt;margin-top:8.65pt;width:157.15pt;height:7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a3"/>
                        <w:tblW w:w="2977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1134"/>
                      </w:tblGrid>
                      <w:tr w:rsidR="008F22FF" w:rsidRPr="005F3443" w14:paraId="36840C74" w14:textId="77777777" w:rsidTr="008F22FF">
                        <w:trPr>
                          <w:trHeight w:val="40"/>
                          <w:jc w:val="center"/>
                        </w:trPr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12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EC8557B" w14:textId="77777777" w:rsidR="008F22FF" w:rsidRPr="00744521" w:rsidRDefault="008F22FF" w:rsidP="008F22FF">
                            <w:pPr>
                              <w:spacing w:line="240" w:lineRule="exact"/>
                              <w:ind w:rightChars="100" w:right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出荷</w:t>
                            </w:r>
                            <w:r w:rsid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用</w:t>
                            </w: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紙袋使用数</w:t>
                            </w:r>
                          </w:p>
                        </w:tc>
                      </w:tr>
                      <w:tr w:rsidR="008F22FF" w:rsidRPr="005F3443" w14:paraId="46E8CAEE" w14:textId="77777777" w:rsidTr="008F22FF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DE7D89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紙袋持込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C829782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28FB2C8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無</w:t>
                            </w:r>
                          </w:p>
                        </w:tc>
                      </w:tr>
                      <w:tr w:rsidR="008F22FF" w:rsidRPr="005F3443" w14:paraId="69DDEE7F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BBDDEA8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法人</w:t>
                            </w:r>
                            <w:r w:rsidR="006411E2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汎用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13B6D5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－枚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55A077D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  <w:tr w:rsidR="008F22FF" w:rsidRPr="005F3443" w14:paraId="6477DCF0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02135EC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C2877B9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7785D636" w14:textId="77777777" w:rsidR="008F22FF" w:rsidRPr="006411E2" w:rsidRDefault="006411E2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  <w:t>46</w:t>
                            </w: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円/1</w:t>
                            </w:r>
                            <w:r w:rsidR="008F22FF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</w:tbl>
                    <w:p w14:paraId="6563BED3" w14:textId="77777777" w:rsidR="008F22FF" w:rsidRPr="00D80878" w:rsidRDefault="008F22FF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3443"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生じ最悪の事態に至った場合は、修理費等の負担をお願いする場合があります。</w:t>
      </w:r>
    </w:p>
    <w:p w14:paraId="26F54CA2" w14:textId="77777777" w:rsidR="00030D43" w:rsidRPr="00931A00" w:rsidRDefault="00030D43" w:rsidP="00B77076">
      <w:pPr>
        <w:spacing w:line="120" w:lineRule="exact"/>
        <w:rPr>
          <w:rFonts w:hAnsi="ＭＳ 明朝"/>
          <w:sz w:val="24"/>
          <w:szCs w:val="24"/>
        </w:rPr>
      </w:pPr>
    </w:p>
    <w:p w14:paraId="2B89B2A7" w14:textId="77777777" w:rsidR="00931A00" w:rsidRPr="00931A00" w:rsidRDefault="00931A00" w:rsidP="00B77076">
      <w:pPr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※持込時には『</w:t>
      </w:r>
      <w:r w:rsidR="00B77076"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引渡し</w:t>
      </w: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』用の空袋をご持参ください。</w:t>
      </w:r>
    </w:p>
    <w:p w14:paraId="5C97754D" w14:textId="77777777" w:rsidR="00C55A59" w:rsidRPr="00B77076" w:rsidRDefault="00C55A59" w:rsidP="00B77076">
      <w:pPr>
        <w:spacing w:line="100" w:lineRule="exact"/>
        <w:rPr>
          <w:rFonts w:hAnsi="ＭＳ 明朝"/>
          <w:sz w:val="24"/>
          <w:szCs w:val="24"/>
        </w:rPr>
      </w:pPr>
      <w:bookmarkStart w:id="0" w:name="_Hlk529693339"/>
    </w:p>
    <w:tbl>
      <w:tblPr>
        <w:tblStyle w:val="4"/>
        <w:tblW w:w="8844" w:type="dxa"/>
        <w:tblInd w:w="-15" w:type="dxa"/>
        <w:tblLook w:val="04A0" w:firstRow="1" w:lastRow="0" w:firstColumn="1" w:lastColumn="0" w:noHBand="0" w:noVBand="1"/>
      </w:tblPr>
      <w:tblGrid>
        <w:gridCol w:w="735"/>
        <w:gridCol w:w="1050"/>
        <w:gridCol w:w="1575"/>
        <w:gridCol w:w="236"/>
        <w:gridCol w:w="1312"/>
        <w:gridCol w:w="216"/>
        <w:gridCol w:w="1096"/>
        <w:gridCol w:w="144"/>
        <w:gridCol w:w="1168"/>
        <w:gridCol w:w="72"/>
        <w:gridCol w:w="1240"/>
      </w:tblGrid>
      <w:tr w:rsidR="00C55A59" w:rsidRPr="00931A00" w14:paraId="4EC87EFB" w14:textId="77777777" w:rsidTr="008F22FF">
        <w:trPr>
          <w:trHeight w:val="284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97BF380" w14:textId="77777777" w:rsidR="00C55A59" w:rsidRPr="00CB1899" w:rsidRDefault="00C55A59" w:rsidP="001C2E55">
            <w:pPr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引渡し数量（</w:t>
            </w:r>
            <w:r w:rsidRPr="00CB1899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紙袋</w:t>
            </w: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30kg）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937E2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D6C2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B68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B0D5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33B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55A59" w:rsidRPr="00931A00" w14:paraId="7912240E" w14:textId="77777777" w:rsidTr="008F22FF">
        <w:trPr>
          <w:trHeight w:val="227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BC4722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Cs w:val="24"/>
              </w:rPr>
              <w:t>規格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01EF64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袋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数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9BBE7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重量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(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A47F7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67874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BE7422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7A0A0E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E07C6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22FF" w:rsidRPr="00931A00" w14:paraId="4C1AB25A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FE31B6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5F100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B7DB2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0CD1D056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322F5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4EC3A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荷受受領印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B45CC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作業実施済印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7C48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引渡受領印</w:t>
            </w:r>
          </w:p>
        </w:tc>
      </w:tr>
      <w:tr w:rsidR="008F22FF" w:rsidRPr="00931A00" w14:paraId="509372F1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38FB97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8A1FB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AD0A7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5F398E4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1D3D5758" w14:textId="77777777" w:rsidR="008F22FF" w:rsidRPr="00981F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554C8FD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75368F1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91BF504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4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CB1899">
              <w:rPr>
                <w:rFonts w:ascii="ＭＳ ゴシック" w:eastAsia="ＭＳ ゴシック" w:hAnsi="ＭＳ ゴシック" w:hint="eastAsia"/>
                <w:sz w:val="12"/>
                <w:szCs w:val="24"/>
              </w:rPr>
              <w:t xml:space="preserve"> 月      日</w:t>
            </w:r>
          </w:p>
        </w:tc>
      </w:tr>
      <w:tr w:rsidR="008F22FF" w:rsidRPr="00931A00" w14:paraId="0F946AF6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AD753F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7C8B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C756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C11486F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</w:tcBorders>
          </w:tcPr>
          <w:p w14:paraId="3E14BDDD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3CC4A4B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5EF01416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3B3F89C0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</w:p>
        </w:tc>
      </w:tr>
      <w:tr w:rsidR="008F22FF" w:rsidRPr="00931A00" w14:paraId="3377771D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81B89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くず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A52B24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CBC9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46BAB157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3322FD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3762581F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52DB7142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794D335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09216BBB" w14:textId="77777777" w:rsidR="0045119A" w:rsidRDefault="00D76C63" w:rsidP="00D2598C">
      <w:pPr>
        <w:spacing w:line="16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E46C3A9" wp14:editId="2BCD285A">
                <wp:simplePos x="0" y="0"/>
                <wp:positionH relativeFrom="column">
                  <wp:posOffset>-796925</wp:posOffset>
                </wp:positionH>
                <wp:positionV relativeFrom="paragraph">
                  <wp:posOffset>80949</wp:posOffset>
                </wp:positionV>
                <wp:extent cx="7268210" cy="229235"/>
                <wp:effectExtent l="0" t="0" r="27940" b="0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229235"/>
                          <a:chOff x="0" y="0"/>
                          <a:chExt cx="7268210" cy="229235"/>
                        </a:xfrm>
                      </wpg:grpSpPr>
                      <wps:wsp>
                        <wps:cNvPr id="208" name="直線コネクタ 208"/>
                        <wps:cNvCnPr/>
                        <wps:spPr>
                          <a:xfrm>
                            <a:off x="0" y="119270"/>
                            <a:ext cx="726821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09" name="正方形/長方形 209"/>
                        <wps:cNvSpPr/>
                        <wps:spPr>
                          <a:xfrm>
                            <a:off x="3132814" y="0"/>
                            <a:ext cx="932180" cy="229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850FC0" w14:textId="77777777" w:rsidR="00033E9E" w:rsidRPr="00A42E4C" w:rsidRDefault="00033E9E" w:rsidP="00033E9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A42E4C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C3A9" id="グループ化 210" o:spid="_x0000_s1028" style="position:absolute;margin-left:-62.75pt;margin-top:6.35pt;width:572.3pt;height:18.05pt;z-index:251732992" coordsize="7268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">
                <v:line id="直線コネクタ 208" o:spid="_x0000_s1029" style="position:absolute;visibility:visible;mso-wrap-style:square" from="0,1192" to="72682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" strokecolor="windowText" strokeweight=".25pt">
                  <v:stroke dashstyle="dash"/>
                </v:line>
                <v:rect id="正方形/長方形 209" o:spid="_x0000_s1030" style="position:absolute;left:31328;width:9321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" fillcolor="window" stroked="f" strokeweight="1pt">
                  <v:textbox inset=",0,,0">
                    <w:txbxContent>
                      <w:p w14:paraId="15850FC0" w14:textId="77777777" w:rsidR="00033E9E" w:rsidRPr="00A42E4C" w:rsidRDefault="00033E9E" w:rsidP="00033E9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A42E4C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E9064" w14:textId="77777777" w:rsidR="00033E9E" w:rsidRPr="00931A00" w:rsidRDefault="00033E9E" w:rsidP="00033E9E">
      <w:pPr>
        <w:jc w:val="left"/>
      </w:pPr>
    </w:p>
    <w:p w14:paraId="2F6633A8" w14:textId="77777777" w:rsidR="00033E9E" w:rsidRPr="005B6EA1" w:rsidRDefault="00033E9E" w:rsidP="005B6EA1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5B6EA1">
        <w:rPr>
          <w:rFonts w:ascii="ＭＳ ゴシック" w:eastAsia="ＭＳ ゴシック" w:hAnsi="ＭＳ ゴシック" w:hint="eastAsia"/>
          <w:sz w:val="28"/>
        </w:rPr>
        <w:t>【利用者控え】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3150"/>
        <w:gridCol w:w="3789"/>
      </w:tblGrid>
      <w:tr w:rsidR="00033E9E" w14:paraId="5C16F703" w14:textId="77777777" w:rsidTr="001C2E55">
        <w:trPr>
          <w:trHeight w:val="482"/>
        </w:trPr>
        <w:tc>
          <w:tcPr>
            <w:tcW w:w="187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D87A03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荷受日</w:t>
            </w:r>
          </w:p>
        </w:tc>
        <w:tc>
          <w:tcPr>
            <w:tcW w:w="693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CDB7F4" w14:textId="23540C3F" w:rsidR="00033E9E" w:rsidRPr="00B02B0B" w:rsidRDefault="00BD5961" w:rsidP="00CB1899">
            <w:pPr>
              <w:spacing w:line="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color w:val="595959" w:themeColor="text1" w:themeTint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43531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日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荷受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担当者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：　</w:t>
            </w:r>
            <w:r w:rsidR="00033E9E" w:rsidRPr="00D76C63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印</w:t>
            </w:r>
          </w:p>
        </w:tc>
      </w:tr>
      <w:tr w:rsidR="00033E9E" w14:paraId="0941E169" w14:textId="77777777" w:rsidTr="00B77076">
        <w:trPr>
          <w:trHeight w:val="482"/>
        </w:trPr>
        <w:tc>
          <w:tcPr>
            <w:tcW w:w="18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1317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荷受数量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C53DC" w14:textId="77777777" w:rsidR="00033E9E" w:rsidRPr="00B02B0B" w:rsidRDefault="00033E9E" w:rsidP="001C2E55">
            <w:pPr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数：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袋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kg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0A1E86" w14:textId="77777777" w:rsidR="00033E9E" w:rsidRPr="00B02B0B" w:rsidRDefault="00033E9E" w:rsidP="001C2E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sz w:val="24"/>
              </w:rPr>
              <w:t>フレコン：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kg</w:t>
            </w:r>
          </w:p>
        </w:tc>
      </w:tr>
      <w:tr w:rsidR="00033E9E" w14:paraId="7DA996F6" w14:textId="77777777" w:rsidTr="001C2E55">
        <w:trPr>
          <w:trHeight w:val="482"/>
        </w:trPr>
        <w:tc>
          <w:tcPr>
            <w:tcW w:w="18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12DD2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予定引渡日時</w:t>
            </w:r>
          </w:p>
        </w:tc>
        <w:tc>
          <w:tcPr>
            <w:tcW w:w="693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F79F5D" w14:textId="7BC42585" w:rsidR="00033E9E" w:rsidRPr="00B02B0B" w:rsidRDefault="00BD5961" w:rsidP="00CB1899">
            <w:pPr>
              <w:ind w:leftChars="50" w:left="105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43531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月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時　　　分頃</w:t>
            </w:r>
          </w:p>
        </w:tc>
      </w:tr>
    </w:tbl>
    <w:p w14:paraId="6E115606" w14:textId="77777777" w:rsidR="00A826C5" w:rsidRPr="00744521" w:rsidRDefault="0045119A" w:rsidP="00744521">
      <w:pPr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選別施設</w:t>
      </w:r>
      <w:r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033E9E">
        <w:rPr>
          <w:rFonts w:ascii="ＭＳ Ｐゴシック" w:eastAsia="ＭＳ Ｐゴシック" w:hAnsi="ＭＳ Ｐゴシック" w:hint="eastAsia"/>
          <w:sz w:val="16"/>
        </w:rPr>
        <w:t>２</w:t>
      </w:r>
      <w:bookmarkEnd w:id="0"/>
    </w:p>
    <w:sectPr w:rsidR="00A826C5" w:rsidRPr="00744521" w:rsidSect="00A826C5">
      <w:pgSz w:w="11906" w:h="16838" w:code="9"/>
      <w:pgMar w:top="1077" w:right="1531" w:bottom="567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1D10" w14:textId="77777777" w:rsidR="00F208FE" w:rsidRDefault="00F208FE" w:rsidP="00B70027">
      <w:r>
        <w:separator/>
      </w:r>
    </w:p>
  </w:endnote>
  <w:endnote w:type="continuationSeparator" w:id="0">
    <w:p w14:paraId="0EED189A" w14:textId="77777777" w:rsidR="00F208FE" w:rsidRDefault="00F208FE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4E28" w14:textId="77777777" w:rsidR="00F208FE" w:rsidRDefault="00F208FE" w:rsidP="00B70027">
      <w:r>
        <w:separator/>
      </w:r>
    </w:p>
  </w:footnote>
  <w:footnote w:type="continuationSeparator" w:id="0">
    <w:p w14:paraId="3AE6AD5E" w14:textId="77777777" w:rsidR="00F208FE" w:rsidRDefault="00F208FE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612534">
    <w:abstractNumId w:val="0"/>
  </w:num>
  <w:num w:numId="2" w16cid:durableId="1549418017">
    <w:abstractNumId w:val="1"/>
  </w:num>
  <w:num w:numId="3" w16cid:durableId="849683077">
    <w:abstractNumId w:val="4"/>
  </w:num>
  <w:num w:numId="4" w16cid:durableId="235361369">
    <w:abstractNumId w:val="3"/>
  </w:num>
  <w:num w:numId="5" w16cid:durableId="146677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07F58"/>
    <w:rsid w:val="0001013C"/>
    <w:rsid w:val="000140FC"/>
    <w:rsid w:val="00030D43"/>
    <w:rsid w:val="00033E9E"/>
    <w:rsid w:val="00041663"/>
    <w:rsid w:val="00045C13"/>
    <w:rsid w:val="00070A09"/>
    <w:rsid w:val="000713C0"/>
    <w:rsid w:val="00090B55"/>
    <w:rsid w:val="000B04FF"/>
    <w:rsid w:val="000C2BCC"/>
    <w:rsid w:val="000D535D"/>
    <w:rsid w:val="001003E7"/>
    <w:rsid w:val="00105E02"/>
    <w:rsid w:val="0013187D"/>
    <w:rsid w:val="00224440"/>
    <w:rsid w:val="002272EB"/>
    <w:rsid w:val="00283225"/>
    <w:rsid w:val="0028454F"/>
    <w:rsid w:val="002A7E91"/>
    <w:rsid w:val="002B7486"/>
    <w:rsid w:val="002C4021"/>
    <w:rsid w:val="002D3A44"/>
    <w:rsid w:val="00316314"/>
    <w:rsid w:val="003564CB"/>
    <w:rsid w:val="003645BE"/>
    <w:rsid w:val="00372F78"/>
    <w:rsid w:val="00390912"/>
    <w:rsid w:val="003A0B51"/>
    <w:rsid w:val="003B10DE"/>
    <w:rsid w:val="003B7089"/>
    <w:rsid w:val="003D3D85"/>
    <w:rsid w:val="003F0D1E"/>
    <w:rsid w:val="003F3029"/>
    <w:rsid w:val="003F6EF9"/>
    <w:rsid w:val="00405EEF"/>
    <w:rsid w:val="00417067"/>
    <w:rsid w:val="00432E1C"/>
    <w:rsid w:val="00435314"/>
    <w:rsid w:val="0045119A"/>
    <w:rsid w:val="004678D1"/>
    <w:rsid w:val="004A2BC9"/>
    <w:rsid w:val="004B50F2"/>
    <w:rsid w:val="004D03FF"/>
    <w:rsid w:val="004E3CB5"/>
    <w:rsid w:val="004F1AEF"/>
    <w:rsid w:val="004F7F0A"/>
    <w:rsid w:val="00545487"/>
    <w:rsid w:val="0056319D"/>
    <w:rsid w:val="00584175"/>
    <w:rsid w:val="005A65F3"/>
    <w:rsid w:val="005B5AFD"/>
    <w:rsid w:val="005B6EA1"/>
    <w:rsid w:val="005F3443"/>
    <w:rsid w:val="00603CCD"/>
    <w:rsid w:val="006411E2"/>
    <w:rsid w:val="0065202F"/>
    <w:rsid w:val="00666171"/>
    <w:rsid w:val="0069213B"/>
    <w:rsid w:val="006C0C36"/>
    <w:rsid w:val="006D7B3D"/>
    <w:rsid w:val="006E19A1"/>
    <w:rsid w:val="006E34AF"/>
    <w:rsid w:val="006E3ADE"/>
    <w:rsid w:val="006F1EDE"/>
    <w:rsid w:val="00713181"/>
    <w:rsid w:val="00744521"/>
    <w:rsid w:val="007501A8"/>
    <w:rsid w:val="00761AC7"/>
    <w:rsid w:val="007971AB"/>
    <w:rsid w:val="007A611E"/>
    <w:rsid w:val="007D78A5"/>
    <w:rsid w:val="00821B33"/>
    <w:rsid w:val="00822842"/>
    <w:rsid w:val="008A33A3"/>
    <w:rsid w:val="008A4B15"/>
    <w:rsid w:val="008C798A"/>
    <w:rsid w:val="008F22FF"/>
    <w:rsid w:val="00916899"/>
    <w:rsid w:val="00931A00"/>
    <w:rsid w:val="00936473"/>
    <w:rsid w:val="0098142E"/>
    <w:rsid w:val="00981F00"/>
    <w:rsid w:val="009860FD"/>
    <w:rsid w:val="009A5F02"/>
    <w:rsid w:val="009C4CBB"/>
    <w:rsid w:val="009E7B9F"/>
    <w:rsid w:val="00A30EFA"/>
    <w:rsid w:val="00A42E4C"/>
    <w:rsid w:val="00A657FB"/>
    <w:rsid w:val="00A82678"/>
    <w:rsid w:val="00A826C5"/>
    <w:rsid w:val="00A9740A"/>
    <w:rsid w:val="00AA7400"/>
    <w:rsid w:val="00AB5C73"/>
    <w:rsid w:val="00AE6DD8"/>
    <w:rsid w:val="00B02B0B"/>
    <w:rsid w:val="00B06D90"/>
    <w:rsid w:val="00B118D4"/>
    <w:rsid w:val="00B50F8A"/>
    <w:rsid w:val="00B70027"/>
    <w:rsid w:val="00B77076"/>
    <w:rsid w:val="00BC5929"/>
    <w:rsid w:val="00BD5961"/>
    <w:rsid w:val="00C02347"/>
    <w:rsid w:val="00C120B7"/>
    <w:rsid w:val="00C1410E"/>
    <w:rsid w:val="00C16A00"/>
    <w:rsid w:val="00C55A59"/>
    <w:rsid w:val="00CA6BC4"/>
    <w:rsid w:val="00CB1899"/>
    <w:rsid w:val="00CD0614"/>
    <w:rsid w:val="00D12B0E"/>
    <w:rsid w:val="00D16993"/>
    <w:rsid w:val="00D2598C"/>
    <w:rsid w:val="00D54139"/>
    <w:rsid w:val="00D6404F"/>
    <w:rsid w:val="00D71C01"/>
    <w:rsid w:val="00D76C63"/>
    <w:rsid w:val="00D80878"/>
    <w:rsid w:val="00D80C05"/>
    <w:rsid w:val="00D96986"/>
    <w:rsid w:val="00DD06F3"/>
    <w:rsid w:val="00DE3755"/>
    <w:rsid w:val="00DF2FDA"/>
    <w:rsid w:val="00DF41E3"/>
    <w:rsid w:val="00E0550E"/>
    <w:rsid w:val="00E132FB"/>
    <w:rsid w:val="00E25423"/>
    <w:rsid w:val="00E43B69"/>
    <w:rsid w:val="00E44ADF"/>
    <w:rsid w:val="00EA4E4A"/>
    <w:rsid w:val="00EB48A9"/>
    <w:rsid w:val="00ED3489"/>
    <w:rsid w:val="00F2020E"/>
    <w:rsid w:val="00F208FE"/>
    <w:rsid w:val="00F3055E"/>
    <w:rsid w:val="00F53B41"/>
    <w:rsid w:val="00F7268E"/>
    <w:rsid w:val="00F73E85"/>
    <w:rsid w:val="00FB7779"/>
    <w:rsid w:val="00FC1F27"/>
    <w:rsid w:val="00FD7D9B"/>
    <w:rsid w:val="00FE5A0C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B31C9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3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  <w:style w:type="table" w:customStyle="1" w:styleId="1">
    <w:name w:val="表 (格子)1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3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F65FB3C222C42A3E77A86C5022CBB" ma:contentTypeVersion="12" ma:contentTypeDescription="新しいドキュメントを作成します。" ma:contentTypeScope="" ma:versionID="b674a06713fe9cff9e211714b7cae257">
  <xsd:schema xmlns:xsd="http://www.w3.org/2001/XMLSchema" xmlns:xs="http://www.w3.org/2001/XMLSchema" xmlns:p="http://schemas.microsoft.com/office/2006/metadata/properties" xmlns:ns2="0bbdd9d2-d99d-4029-b31b-bc080411104f" xmlns:ns3="bbf99fa7-689d-47fc-905c-a86e25be8630" targetNamespace="http://schemas.microsoft.com/office/2006/metadata/properties" ma:root="true" ma:fieldsID="a3ebfa40f702354454eb1ec4efc4443a" ns2:_="" ns3:_="">
    <xsd:import namespace="0bbdd9d2-d99d-4029-b31b-bc080411104f"/>
    <xsd:import namespace="bbf99fa7-689d-47fc-905c-a86e25be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dd9d2-d99d-4029-b31b-bc080411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9fa7-689d-47fc-905c-a86e25be86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249fe8-4674-4299-85bd-53c34c1dd738}" ma:internalName="TaxCatchAll" ma:showField="CatchAllData" ma:web="bbf99fa7-689d-47fc-905c-a86e25be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99fa7-689d-47fc-905c-a86e25be8630" xsi:nil="true"/>
    <lcf76f155ced4ddcb4097134ff3c332f xmlns="0bbdd9d2-d99d-4029-b31b-bc0804111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DB812B-496A-418C-9A1D-326551119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5F4A6-390D-4D01-95C9-C8B7BFED2FA2}"/>
</file>

<file path=customXml/itemProps3.xml><?xml version="1.0" encoding="utf-8"?>
<ds:datastoreItem xmlns:ds="http://schemas.openxmlformats.org/officeDocument/2006/customXml" ds:itemID="{B9092595-E5F5-4022-9D29-A60ED65F4496}"/>
</file>

<file path=customXml/itemProps4.xml><?xml version="1.0" encoding="utf-8"?>
<ds:datastoreItem xmlns:ds="http://schemas.openxmlformats.org/officeDocument/2006/customXml" ds:itemID="{1A52F626-78E5-4FCD-BC5C-5A56A9518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透 中野</cp:lastModifiedBy>
  <cp:revision>58</cp:revision>
  <cp:lastPrinted>2025-05-31T23:03:00Z</cp:lastPrinted>
  <dcterms:created xsi:type="dcterms:W3CDTF">2017-10-16T14:52:00Z</dcterms:created>
  <dcterms:modified xsi:type="dcterms:W3CDTF">2025-05-31T23:03:00Z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0x010100F77F65FB3C222C42A3E77A86C5022CBB</vt:lpwstr>
  </property>
</Properties>
</file>